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2D9" w14:textId="77777777" w:rsidR="00173358" w:rsidRPr="009F117E" w:rsidRDefault="00173358" w:rsidP="00173358">
      <w:pPr>
        <w:tabs>
          <w:tab w:val="left" w:pos="895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  <w:u w:val="single"/>
        </w:rPr>
      </w:pPr>
      <w:r w:rsidRPr="009F117E">
        <w:rPr>
          <w:rFonts w:asciiTheme="minorHAnsi" w:hAnsiTheme="minorHAnsi" w:cstheme="minorHAnsi"/>
          <w:b/>
          <w:bCs/>
          <w:color w:val="0070C0"/>
          <w:sz w:val="24"/>
          <w:szCs w:val="24"/>
          <w:u w:val="single"/>
        </w:rPr>
        <w:t xml:space="preserve">Dokument 1: </w:t>
      </w:r>
    </w:p>
    <w:p w14:paraId="6C08B27B" w14:textId="77777777" w:rsidR="00173358" w:rsidRPr="009F117E" w:rsidRDefault="00173358" w:rsidP="00173358">
      <w:pPr>
        <w:tabs>
          <w:tab w:val="left" w:pos="895"/>
        </w:tabs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F117E">
        <w:rPr>
          <w:rFonts w:asciiTheme="minorHAnsi" w:hAnsiTheme="minorHAnsi" w:cstheme="minorHAnsi"/>
          <w:b/>
          <w:bCs/>
          <w:sz w:val="24"/>
          <w:szCs w:val="24"/>
        </w:rPr>
        <w:t xml:space="preserve">Zgoda Uczestnika: </w:t>
      </w:r>
    </w:p>
    <w:p w14:paraId="24B3F812" w14:textId="77777777" w:rsidR="00173358" w:rsidRPr="009F117E" w:rsidRDefault="00173358" w:rsidP="00173358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Wyrażam zgodę na przetwarzanie moich danych osobowych dla celów związanych z organizacją i realizacją Konkursu w ramach Festiwalu Krajobraz Serca, w tym na podanie do wiadomości publicznej informacji o mnie w  ramach informowania o Konkursie i jego wynikach. </w:t>
      </w:r>
    </w:p>
    <w:p w14:paraId="274086DC" w14:textId="77777777" w:rsidR="00173358" w:rsidRPr="009F117E" w:rsidRDefault="00173358" w:rsidP="00173358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</w:p>
    <w:p w14:paraId="718261DD" w14:textId="77777777" w:rsidR="00173358" w:rsidRPr="009F117E" w:rsidRDefault="00173358" w:rsidP="00173358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Zostałem poinformowany, że zgłoszenie do Konkursu i podanie danych są dobrowolne, a zasady przetwarzania danych określone są w Regulaminie Konkursu oraz oświadczam, że zapoznałem się z Regulaminem Konkursu. </w:t>
      </w:r>
    </w:p>
    <w:p w14:paraId="31F1411D" w14:textId="77777777" w:rsidR="00173358" w:rsidRPr="009F117E" w:rsidRDefault="00173358" w:rsidP="00173358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</w:p>
    <w:p w14:paraId="0F5BC9AF" w14:textId="77777777" w:rsidR="00173358" w:rsidRPr="009F117E" w:rsidRDefault="00173358" w:rsidP="00173358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Data: …………………………</w:t>
      </w:r>
    </w:p>
    <w:p w14:paraId="4F54F160" w14:textId="77777777" w:rsidR="00173358" w:rsidRPr="009F117E" w:rsidRDefault="00173358" w:rsidP="00173358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Podpis Uczestnika: ……………………………………………………………………………..</w:t>
      </w:r>
    </w:p>
    <w:p w14:paraId="08BCCF90" w14:textId="77777777" w:rsidR="00173358" w:rsidRPr="009F117E" w:rsidRDefault="00173358" w:rsidP="00173358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(o ile ukończył 13 rok życia i nie jest ubezwłasnowolniony całkowicie) W przypadku niezdolności uczestnika do złożenia podpisu wymagane jest złożenie stosownego oświadczenia*. </w:t>
      </w:r>
    </w:p>
    <w:p w14:paraId="56728687" w14:textId="477FAF07" w:rsidR="001708FE" w:rsidRDefault="001708FE">
      <w:pPr>
        <w:widowControl/>
        <w:autoSpaceDE/>
        <w:autoSpaceDN/>
        <w:spacing w:after="160" w:line="259" w:lineRule="auto"/>
      </w:pPr>
      <w:r>
        <w:br w:type="page"/>
      </w:r>
    </w:p>
    <w:p w14:paraId="229249B4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b/>
          <w:bCs/>
          <w:color w:val="0070C0"/>
          <w:sz w:val="24"/>
          <w:szCs w:val="24"/>
          <w:u w:val="single"/>
        </w:rPr>
      </w:pPr>
      <w:r w:rsidRPr="009F117E">
        <w:rPr>
          <w:b/>
          <w:bCs/>
          <w:color w:val="0070C0"/>
          <w:sz w:val="24"/>
          <w:szCs w:val="24"/>
          <w:u w:val="single"/>
        </w:rPr>
        <w:lastRenderedPageBreak/>
        <w:t xml:space="preserve">Dokument 2: </w:t>
      </w:r>
    </w:p>
    <w:p w14:paraId="61224FD6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b/>
          <w:bCs/>
          <w:sz w:val="24"/>
          <w:szCs w:val="24"/>
        </w:rPr>
      </w:pPr>
      <w:r w:rsidRPr="009F117E">
        <w:rPr>
          <w:b/>
          <w:bCs/>
          <w:sz w:val="24"/>
          <w:szCs w:val="24"/>
        </w:rPr>
        <w:t xml:space="preserve">Oświadczenia przedstawiciela ustawowego: </w:t>
      </w:r>
    </w:p>
    <w:p w14:paraId="7C5DAF96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Imię i nazwisko:</w:t>
      </w:r>
    </w:p>
    <w:p w14:paraId="31260E72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Telefon:</w:t>
      </w:r>
    </w:p>
    <w:p w14:paraId="1C04F61F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Email:</w:t>
      </w:r>
    </w:p>
    <w:p w14:paraId="0562BA6A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</w:p>
    <w:p w14:paraId="37961BFF" w14:textId="77777777" w:rsidR="001708FE" w:rsidRPr="009F117E" w:rsidRDefault="001708FE" w:rsidP="001708FE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Wyrażam zgodę na udział ……………… (imię i nazwisko uczestnika) w Konkursie w ramach Festiwalu Krajobraz Serca. </w:t>
      </w:r>
    </w:p>
    <w:p w14:paraId="14BCD4EA" w14:textId="77777777" w:rsidR="001708FE" w:rsidRPr="009F117E" w:rsidRDefault="001708FE" w:rsidP="001708FE">
      <w:pPr>
        <w:tabs>
          <w:tab w:val="left" w:pos="709"/>
        </w:tabs>
        <w:spacing w:line="276" w:lineRule="auto"/>
        <w:ind w:hanging="11"/>
        <w:jc w:val="both"/>
        <w:rPr>
          <w:sz w:val="24"/>
          <w:szCs w:val="24"/>
        </w:rPr>
      </w:pPr>
    </w:p>
    <w:p w14:paraId="2B40CF3B" w14:textId="77777777" w:rsidR="001708FE" w:rsidRPr="009F117E" w:rsidRDefault="001708FE" w:rsidP="001708FE">
      <w:pPr>
        <w:tabs>
          <w:tab w:val="left" w:pos="709"/>
        </w:tabs>
        <w:spacing w:line="276" w:lineRule="auto"/>
        <w:ind w:left="709" w:hanging="11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Data: ……………….</w:t>
      </w:r>
    </w:p>
    <w:p w14:paraId="705AC314" w14:textId="77777777" w:rsidR="001708FE" w:rsidRPr="009F117E" w:rsidRDefault="001708FE" w:rsidP="001708FE">
      <w:pPr>
        <w:tabs>
          <w:tab w:val="left" w:pos="709"/>
        </w:tabs>
        <w:spacing w:line="276" w:lineRule="auto"/>
        <w:ind w:left="709" w:hanging="11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Podpis przedstawiciela ustawowego:</w:t>
      </w:r>
      <w:r w:rsidRPr="009F117E">
        <w:rPr>
          <w:b/>
          <w:bCs/>
          <w:sz w:val="24"/>
          <w:szCs w:val="24"/>
        </w:rPr>
        <w:t xml:space="preserve"> </w:t>
      </w:r>
      <w:r w:rsidRPr="009F117E">
        <w:rPr>
          <w:sz w:val="24"/>
          <w:szCs w:val="24"/>
        </w:rPr>
        <w:t xml:space="preserve">………………………………………………………………………… </w:t>
      </w:r>
    </w:p>
    <w:p w14:paraId="64FABC64" w14:textId="77777777" w:rsidR="001708FE" w:rsidRPr="009F117E" w:rsidRDefault="001708FE" w:rsidP="001708FE">
      <w:pPr>
        <w:tabs>
          <w:tab w:val="left" w:pos="709"/>
        </w:tabs>
        <w:spacing w:line="276" w:lineRule="auto"/>
        <w:ind w:hanging="11"/>
        <w:jc w:val="both"/>
        <w:rPr>
          <w:rFonts w:asciiTheme="minorHAnsi" w:hAnsiTheme="minorHAnsi" w:cstheme="minorHAnsi"/>
          <w:sz w:val="24"/>
          <w:szCs w:val="24"/>
        </w:rPr>
      </w:pPr>
    </w:p>
    <w:p w14:paraId="021A385A" w14:textId="77777777" w:rsidR="001708FE" w:rsidRPr="009F117E" w:rsidRDefault="001708FE" w:rsidP="001708FE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9F117E">
        <w:rPr>
          <w:rFonts w:asciiTheme="minorHAnsi" w:hAnsiTheme="minorHAnsi" w:cstheme="minorHAnsi"/>
          <w:sz w:val="24"/>
          <w:szCs w:val="24"/>
        </w:rPr>
        <w:t xml:space="preserve">Wyrażam zgodę na przetwarzanie </w:t>
      </w:r>
      <w:r w:rsidRPr="009F117E">
        <w:rPr>
          <w:sz w:val="24"/>
          <w:szCs w:val="24"/>
        </w:rPr>
        <w:t xml:space="preserve">danych mojego dziecka / podopiecznego – Uczestnika Konkursu dla celów związanych z organizacją i realizacją Konkursu w ramach Festiwalu Krajobraz Serca, w tym na podanie do wiadomości publicznej informacji o Uczestniku ramach informowania o Konkursie i jego wynikach. </w:t>
      </w:r>
    </w:p>
    <w:p w14:paraId="42F07703" w14:textId="77777777" w:rsidR="001708FE" w:rsidRPr="009F117E" w:rsidRDefault="001708FE" w:rsidP="001708FE">
      <w:pPr>
        <w:tabs>
          <w:tab w:val="left" w:pos="709"/>
        </w:tabs>
        <w:spacing w:line="276" w:lineRule="auto"/>
        <w:ind w:hanging="11"/>
        <w:jc w:val="both"/>
        <w:rPr>
          <w:sz w:val="24"/>
          <w:szCs w:val="24"/>
        </w:rPr>
      </w:pPr>
    </w:p>
    <w:p w14:paraId="1E128F47" w14:textId="77777777" w:rsidR="001708FE" w:rsidRDefault="001708FE" w:rsidP="001708FE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Zostałem poinformowany, że zgłoszenie do Konkursu i podanie danych są dobrowolne, a zasady przetwarzania danych określone są w Regulaminie Konkursu oświadczam, że zapoznałem się z Regulaminem Konkursu. </w:t>
      </w:r>
    </w:p>
    <w:p w14:paraId="490F5176" w14:textId="77777777" w:rsidR="001708FE" w:rsidRDefault="001708FE" w:rsidP="001708FE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</w:rPr>
      </w:pPr>
    </w:p>
    <w:p w14:paraId="6BB4FE52" w14:textId="77777777" w:rsidR="001708FE" w:rsidRPr="009F117E" w:rsidRDefault="001708FE" w:rsidP="001708FE">
      <w:pPr>
        <w:tabs>
          <w:tab w:val="left" w:pos="709"/>
        </w:tabs>
        <w:spacing w:line="276" w:lineRule="auto"/>
        <w:ind w:left="709" w:hanging="11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Data: ……………….</w:t>
      </w:r>
    </w:p>
    <w:p w14:paraId="6BBC9165" w14:textId="15E38103" w:rsidR="001708FE" w:rsidRDefault="001708FE" w:rsidP="001708FE">
      <w:pPr>
        <w:tabs>
          <w:tab w:val="left" w:pos="895"/>
        </w:tabs>
        <w:spacing w:line="276" w:lineRule="auto"/>
        <w:ind w:left="709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Podpis przedstawiciela ustawowego:</w:t>
      </w:r>
      <w:r w:rsidRPr="009F117E">
        <w:rPr>
          <w:b/>
          <w:bCs/>
          <w:sz w:val="24"/>
          <w:szCs w:val="24"/>
        </w:rPr>
        <w:t xml:space="preserve"> </w:t>
      </w:r>
      <w:r w:rsidRPr="009F117E">
        <w:rPr>
          <w:sz w:val="24"/>
          <w:szCs w:val="24"/>
        </w:rPr>
        <w:t xml:space="preserve">………………………………………………………………………… </w:t>
      </w:r>
    </w:p>
    <w:p w14:paraId="6C9E7460" w14:textId="44A31D8B" w:rsidR="001708FE" w:rsidRDefault="001708FE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F7D9EA" w14:textId="77777777" w:rsidR="001708FE" w:rsidRPr="009F117E" w:rsidRDefault="001708FE" w:rsidP="001708FE">
      <w:pPr>
        <w:tabs>
          <w:tab w:val="left" w:pos="1875"/>
        </w:tabs>
        <w:spacing w:line="276" w:lineRule="auto"/>
        <w:rPr>
          <w:b/>
          <w:bCs/>
          <w:color w:val="0070C0"/>
          <w:sz w:val="24"/>
          <w:szCs w:val="24"/>
          <w:u w:val="single"/>
        </w:rPr>
      </w:pPr>
      <w:r w:rsidRPr="009F117E">
        <w:rPr>
          <w:b/>
          <w:bCs/>
          <w:color w:val="0070C0"/>
          <w:sz w:val="24"/>
          <w:szCs w:val="24"/>
          <w:u w:val="single"/>
        </w:rPr>
        <w:lastRenderedPageBreak/>
        <w:t xml:space="preserve">Dokument 3: </w:t>
      </w:r>
      <w:r w:rsidRPr="009F117E">
        <w:rPr>
          <w:b/>
          <w:bCs/>
          <w:color w:val="0070C0"/>
          <w:sz w:val="24"/>
          <w:szCs w:val="24"/>
          <w:u w:val="single"/>
        </w:rPr>
        <w:tab/>
      </w:r>
    </w:p>
    <w:p w14:paraId="4C6FDDE5" w14:textId="77777777" w:rsidR="001708FE" w:rsidRPr="009F117E" w:rsidRDefault="001708FE" w:rsidP="001708FE">
      <w:pPr>
        <w:spacing w:line="276" w:lineRule="auto"/>
        <w:rPr>
          <w:b/>
          <w:bCs/>
          <w:sz w:val="24"/>
          <w:szCs w:val="24"/>
        </w:rPr>
      </w:pPr>
      <w:r w:rsidRPr="009F117E">
        <w:rPr>
          <w:b/>
          <w:bCs/>
          <w:sz w:val="24"/>
          <w:szCs w:val="24"/>
        </w:rPr>
        <w:t>Oświadczenie</w:t>
      </w:r>
      <w:r>
        <w:rPr>
          <w:b/>
          <w:bCs/>
          <w:sz w:val="24"/>
          <w:szCs w:val="24"/>
        </w:rPr>
        <w:t xml:space="preserve"> zgłaszającego </w:t>
      </w:r>
    </w:p>
    <w:p w14:paraId="7AA065A4" w14:textId="77777777" w:rsidR="001708FE" w:rsidRPr="009F117E" w:rsidRDefault="001708FE" w:rsidP="001708FE">
      <w:pPr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Oświadczam, że (imię, nazwisko uczestnika) ………………………………………. jest uczniem/podopiecznym instytucji: (nazwa, dane teleadresowe)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684168" w14:textId="77777777" w:rsidR="001708FE" w:rsidRPr="009F117E" w:rsidRDefault="001708FE" w:rsidP="001708FE">
      <w:pPr>
        <w:spacing w:line="276" w:lineRule="auto"/>
        <w:rPr>
          <w:sz w:val="24"/>
          <w:szCs w:val="24"/>
        </w:rPr>
      </w:pPr>
    </w:p>
    <w:p w14:paraId="18A2244D" w14:textId="77777777" w:rsidR="001708FE" w:rsidRPr="009F117E" w:rsidRDefault="001708FE" w:rsidP="001708FE">
      <w:pPr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Zgłoszony jako Uczestnik do Konkursu w ramach Festiwalu Krajobraz Serca posiada aktualne orzeczenie o niepełnosprawności. </w:t>
      </w:r>
    </w:p>
    <w:p w14:paraId="1F5758A5" w14:textId="77777777" w:rsidR="001708FE" w:rsidRPr="009F117E" w:rsidRDefault="001708FE" w:rsidP="001708FE">
      <w:pPr>
        <w:spacing w:line="276" w:lineRule="auto"/>
        <w:jc w:val="both"/>
        <w:rPr>
          <w:sz w:val="24"/>
          <w:szCs w:val="24"/>
        </w:rPr>
      </w:pPr>
    </w:p>
    <w:p w14:paraId="74F06E08" w14:textId="77777777" w:rsidR="001708FE" w:rsidRPr="009F117E" w:rsidRDefault="001708FE" w:rsidP="001708FE">
      <w:pPr>
        <w:tabs>
          <w:tab w:val="left" w:pos="709"/>
        </w:tabs>
        <w:spacing w:line="276" w:lineRule="auto"/>
        <w:ind w:left="709" w:hanging="11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Data: ……………….</w:t>
      </w:r>
    </w:p>
    <w:p w14:paraId="46BA1CAC" w14:textId="77777777" w:rsidR="001708FE" w:rsidRPr="009F117E" w:rsidRDefault="001708FE" w:rsidP="001708FE">
      <w:pPr>
        <w:tabs>
          <w:tab w:val="left" w:pos="895"/>
        </w:tabs>
        <w:spacing w:line="276" w:lineRule="auto"/>
        <w:ind w:left="709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Podpis osoby upoważnionej:</w:t>
      </w:r>
      <w:r w:rsidRPr="009F117E">
        <w:rPr>
          <w:b/>
          <w:bCs/>
          <w:sz w:val="24"/>
          <w:szCs w:val="24"/>
        </w:rPr>
        <w:t xml:space="preserve"> </w:t>
      </w:r>
      <w:r w:rsidRPr="009F117E">
        <w:rPr>
          <w:sz w:val="24"/>
          <w:szCs w:val="24"/>
        </w:rPr>
        <w:t xml:space="preserve">………………………………………………………………………… </w:t>
      </w:r>
    </w:p>
    <w:p w14:paraId="19B48DCF" w14:textId="696B3280" w:rsidR="001708FE" w:rsidRDefault="001708FE">
      <w:pPr>
        <w:widowControl/>
        <w:autoSpaceDE/>
        <w:autoSpaceDN/>
        <w:spacing w:after="160" w:line="259" w:lineRule="auto"/>
      </w:pPr>
      <w:r>
        <w:br w:type="page"/>
      </w:r>
    </w:p>
    <w:p w14:paraId="6DCF2652" w14:textId="77777777" w:rsidR="001708FE" w:rsidRPr="009F117E" w:rsidRDefault="001708FE" w:rsidP="001708FE">
      <w:pPr>
        <w:spacing w:line="276" w:lineRule="auto"/>
        <w:rPr>
          <w:sz w:val="24"/>
          <w:szCs w:val="24"/>
        </w:rPr>
      </w:pPr>
    </w:p>
    <w:p w14:paraId="3EFE0FD3" w14:textId="77777777" w:rsidR="001708FE" w:rsidRPr="009F117E" w:rsidRDefault="001708FE" w:rsidP="001708FE">
      <w:pPr>
        <w:spacing w:line="276" w:lineRule="auto"/>
        <w:rPr>
          <w:sz w:val="24"/>
          <w:szCs w:val="24"/>
        </w:rPr>
      </w:pPr>
    </w:p>
    <w:p w14:paraId="33B1EB31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b/>
          <w:bCs/>
          <w:color w:val="0070C0"/>
          <w:sz w:val="24"/>
          <w:szCs w:val="24"/>
          <w:u w:val="single"/>
        </w:rPr>
      </w:pPr>
      <w:r w:rsidRPr="009F117E">
        <w:rPr>
          <w:b/>
          <w:bCs/>
          <w:color w:val="0070C0"/>
          <w:sz w:val="24"/>
          <w:szCs w:val="24"/>
          <w:u w:val="single"/>
        </w:rPr>
        <w:t>Dokument 4</w:t>
      </w:r>
    </w:p>
    <w:p w14:paraId="4B9892F6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b/>
          <w:bCs/>
          <w:sz w:val="24"/>
          <w:szCs w:val="24"/>
        </w:rPr>
      </w:pPr>
      <w:r w:rsidRPr="009F117E">
        <w:rPr>
          <w:b/>
          <w:bCs/>
          <w:sz w:val="24"/>
          <w:szCs w:val="24"/>
        </w:rPr>
        <w:t>Zgoda na wykorzystanie wizerunku oraz przekazanie praw autorskich</w:t>
      </w:r>
    </w:p>
    <w:p w14:paraId="374AD13E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W związku ze zgłoszeniem i udziałem w Konkursie wyrażam zgodę na utrwalanie, używanie i rozpowszechnianie przez Organizatora Konkursu wizerunku, głosu, </w:t>
      </w:r>
      <w:proofErr w:type="spellStart"/>
      <w:r w:rsidRPr="009F117E">
        <w:rPr>
          <w:sz w:val="24"/>
          <w:szCs w:val="24"/>
        </w:rPr>
        <w:t>wykonań</w:t>
      </w:r>
      <w:proofErr w:type="spellEnd"/>
      <w:r w:rsidRPr="009F117E">
        <w:rPr>
          <w:sz w:val="24"/>
          <w:szCs w:val="24"/>
        </w:rPr>
        <w:t xml:space="preserve"> artystycznych Uczestnika – w dowolnej formie i oprawie graficznej, w całości jak i w części, w połączeniu z innymi wizerunkami, oraz utworami w rozumieniu prawa autorskiego. </w:t>
      </w:r>
    </w:p>
    <w:p w14:paraId="4C4A0440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Zgoda jest dobrowolna, nie jest ograniczona czasowo ani terytorialnie oraz jest nieodpłatna. </w:t>
      </w:r>
    </w:p>
    <w:p w14:paraId="4E91E517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Zgoda obejmuje przekazanie Organizatorowi autorskich praw majątkowych i zezwolenie na wykonywanie autorskich praw zależnych na zasadach wyłączności, w zakresie korzystania i rozporządzania dziełem w całości i/lub we fragmentach dowolnie wybranych, nieograniczone w przestrzeni. Przeniesienie praw następuje dla celów związanych z organizacją i przeprowadzeniem Konkursu jak również dla realizacji celów statutowych działalności Fundacji jako Organizatora Konkursu, i obejmuje następujące pola eksploatacji: </w:t>
      </w:r>
    </w:p>
    <w:p w14:paraId="4E0E7507" w14:textId="77777777" w:rsidR="001708FE" w:rsidRPr="009F117E" w:rsidRDefault="001708FE" w:rsidP="001708FE">
      <w:pPr>
        <w:pStyle w:val="Akapitzlist"/>
        <w:numPr>
          <w:ilvl w:val="0"/>
          <w:numId w:val="2"/>
        </w:num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utrwalenie dzieła na jakimkolwiek nośniku audio, a w szczególności na: nośnikach audio, dysku komputerowym, CD, DVD, VCD, plikach MP3, Internet; </w:t>
      </w:r>
    </w:p>
    <w:p w14:paraId="1BAC66EF" w14:textId="77777777" w:rsidR="001708FE" w:rsidRPr="009F117E" w:rsidRDefault="001708FE" w:rsidP="001708FE">
      <w:pPr>
        <w:pStyle w:val="Akapitzlist"/>
        <w:numPr>
          <w:ilvl w:val="0"/>
          <w:numId w:val="2"/>
        </w:num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zwielokrotnianie jakakolwiek techniką; </w:t>
      </w:r>
    </w:p>
    <w:p w14:paraId="3FF5AD0D" w14:textId="77777777" w:rsidR="001708FE" w:rsidRPr="009F117E" w:rsidRDefault="001708FE" w:rsidP="001708FE">
      <w:pPr>
        <w:pStyle w:val="Akapitzlist"/>
        <w:numPr>
          <w:ilvl w:val="0"/>
          <w:numId w:val="2"/>
        </w:num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puszczenie publiczne, odtwarzanie; </w:t>
      </w:r>
    </w:p>
    <w:p w14:paraId="4EFC9779" w14:textId="77777777" w:rsidR="001708FE" w:rsidRPr="009F117E" w:rsidRDefault="001708FE" w:rsidP="001708FE">
      <w:pPr>
        <w:pStyle w:val="Akapitzlist"/>
        <w:numPr>
          <w:ilvl w:val="0"/>
          <w:numId w:val="2"/>
        </w:num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prawo obrotu w kraju i zagranicą; </w:t>
      </w:r>
    </w:p>
    <w:p w14:paraId="4B4BEF4C" w14:textId="77777777" w:rsidR="001708FE" w:rsidRPr="009F117E" w:rsidRDefault="001708FE" w:rsidP="001708FE">
      <w:pPr>
        <w:pStyle w:val="Akapitzlist"/>
        <w:numPr>
          <w:ilvl w:val="0"/>
          <w:numId w:val="2"/>
        </w:num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nadawanie, w całości lub we fragmentach dowolnie wybranych przez Radio, za pomocą fonii przewodowej i bezprzewodowej przez stację naziemną; </w:t>
      </w:r>
    </w:p>
    <w:p w14:paraId="3B28177E" w14:textId="77777777" w:rsidR="001708FE" w:rsidRPr="009F117E" w:rsidRDefault="001708FE" w:rsidP="001708FE">
      <w:pPr>
        <w:pStyle w:val="Akapitzlist"/>
        <w:numPr>
          <w:ilvl w:val="0"/>
          <w:numId w:val="2"/>
        </w:num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nadawanie za pośrednictwem satelity;</w:t>
      </w:r>
    </w:p>
    <w:p w14:paraId="0C1A114C" w14:textId="77777777" w:rsidR="001708FE" w:rsidRPr="009F117E" w:rsidRDefault="001708FE" w:rsidP="001708FE">
      <w:pPr>
        <w:pStyle w:val="Akapitzlist"/>
        <w:numPr>
          <w:ilvl w:val="0"/>
          <w:numId w:val="2"/>
        </w:num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użyczenie, najem lub wymiana nośników, na których dzieło utrwalono; </w:t>
      </w:r>
    </w:p>
    <w:p w14:paraId="5F163FE3" w14:textId="77777777" w:rsidR="001708FE" w:rsidRPr="009F117E" w:rsidRDefault="001708FE" w:rsidP="001708FE">
      <w:pPr>
        <w:pStyle w:val="Akapitzlist"/>
        <w:numPr>
          <w:ilvl w:val="0"/>
          <w:numId w:val="2"/>
        </w:num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sporządzanie wersji obcojęzycznych; </w:t>
      </w:r>
    </w:p>
    <w:p w14:paraId="739DD8E7" w14:textId="77777777" w:rsidR="001708FE" w:rsidRPr="009F117E" w:rsidRDefault="001708FE" w:rsidP="001708FE">
      <w:pPr>
        <w:pStyle w:val="Akapitzlist"/>
        <w:numPr>
          <w:ilvl w:val="0"/>
          <w:numId w:val="2"/>
        </w:num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wykorzystanie w utworach multimedialnych; </w:t>
      </w:r>
    </w:p>
    <w:p w14:paraId="09971646" w14:textId="77777777" w:rsidR="001708FE" w:rsidRPr="009F117E" w:rsidRDefault="001708FE" w:rsidP="001708FE">
      <w:pPr>
        <w:pStyle w:val="Akapitzlist"/>
        <w:numPr>
          <w:ilvl w:val="0"/>
          <w:numId w:val="2"/>
        </w:num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wykorzystanie fragmentów dzieła do celów promocyjnych i reklamy;</w:t>
      </w:r>
    </w:p>
    <w:p w14:paraId="043E34C1" w14:textId="77777777" w:rsidR="001708FE" w:rsidRPr="009F117E" w:rsidRDefault="001708FE" w:rsidP="001708FE">
      <w:pPr>
        <w:spacing w:line="276" w:lineRule="auto"/>
        <w:rPr>
          <w:sz w:val="24"/>
          <w:szCs w:val="24"/>
        </w:rPr>
      </w:pPr>
    </w:p>
    <w:p w14:paraId="617A81DD" w14:textId="77777777" w:rsidR="001708FE" w:rsidRPr="009F117E" w:rsidRDefault="001708FE" w:rsidP="001708FE">
      <w:pPr>
        <w:spacing w:line="276" w:lineRule="auto"/>
        <w:ind w:left="142" w:hanging="11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Data: ……………….</w:t>
      </w:r>
    </w:p>
    <w:p w14:paraId="33D4EC81" w14:textId="77777777" w:rsidR="001708FE" w:rsidRDefault="001708FE" w:rsidP="001708FE">
      <w:pPr>
        <w:spacing w:line="276" w:lineRule="auto"/>
        <w:ind w:left="142" w:hanging="11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Podpis uczestnika</w:t>
      </w:r>
      <w:r>
        <w:rPr>
          <w:sz w:val="24"/>
          <w:szCs w:val="24"/>
        </w:rPr>
        <w:t xml:space="preserve"> …………………………………………………….</w:t>
      </w:r>
    </w:p>
    <w:p w14:paraId="0A81D5F3" w14:textId="77777777" w:rsidR="001708FE" w:rsidRDefault="001708FE" w:rsidP="001708FE">
      <w:pPr>
        <w:spacing w:line="276" w:lineRule="auto"/>
        <w:ind w:left="142" w:hanging="11"/>
        <w:jc w:val="both"/>
      </w:pPr>
      <w:r>
        <w:rPr>
          <w:sz w:val="24"/>
          <w:szCs w:val="24"/>
        </w:rPr>
        <w:t>(</w:t>
      </w:r>
      <w:r>
        <w:t xml:space="preserve">o ile ukończył 13 rok życia i nie jest ubezwłasnowolniony całkowicie) </w:t>
      </w:r>
    </w:p>
    <w:p w14:paraId="31F990E3" w14:textId="77777777" w:rsidR="001708FE" w:rsidRPr="009F117E" w:rsidRDefault="001708FE" w:rsidP="001708FE">
      <w:pPr>
        <w:spacing w:line="276" w:lineRule="auto"/>
        <w:ind w:left="142" w:hanging="11"/>
        <w:jc w:val="both"/>
        <w:rPr>
          <w:sz w:val="24"/>
          <w:szCs w:val="24"/>
        </w:rPr>
      </w:pPr>
      <w:r>
        <w:t>W przypadku niezdolności uczestnika do złożenia podpisu wymagane jest złożenie stosownego oświadczenia*</w:t>
      </w:r>
      <w:r w:rsidRPr="009F117E">
        <w:rPr>
          <w:sz w:val="24"/>
          <w:szCs w:val="24"/>
        </w:rPr>
        <w:t xml:space="preserve"> </w:t>
      </w:r>
    </w:p>
    <w:p w14:paraId="4E38247D" w14:textId="77777777" w:rsidR="001708FE" w:rsidRPr="009F117E" w:rsidRDefault="001708FE" w:rsidP="001708FE">
      <w:pPr>
        <w:spacing w:line="276" w:lineRule="auto"/>
        <w:ind w:left="142" w:hanging="11"/>
        <w:jc w:val="both"/>
        <w:rPr>
          <w:sz w:val="24"/>
          <w:szCs w:val="24"/>
        </w:rPr>
      </w:pPr>
    </w:p>
    <w:p w14:paraId="5ADCA8F3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Dane i podpis przedstawiciela ustawowego: </w:t>
      </w:r>
    </w:p>
    <w:p w14:paraId="5E4A4E70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Imię i nazwisko:</w:t>
      </w:r>
    </w:p>
    <w:p w14:paraId="63B0088F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Telefon:</w:t>
      </w:r>
    </w:p>
    <w:p w14:paraId="73454909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Email:</w:t>
      </w:r>
    </w:p>
    <w:p w14:paraId="440FDE79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</w:p>
    <w:p w14:paraId="2FD699B5" w14:textId="77777777" w:rsidR="001708FE" w:rsidRPr="009F117E" w:rsidRDefault="001708FE" w:rsidP="001708FE">
      <w:pPr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 xml:space="preserve">Data: </w:t>
      </w:r>
    </w:p>
    <w:p w14:paraId="507D3795" w14:textId="20408948" w:rsidR="001708FE" w:rsidRDefault="001708FE" w:rsidP="001708FE">
      <w:pPr>
        <w:spacing w:line="276" w:lineRule="auto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Podpis przedstawiciela ustawowego:</w:t>
      </w:r>
      <w:r w:rsidRPr="009F117E">
        <w:rPr>
          <w:b/>
          <w:bCs/>
          <w:sz w:val="24"/>
          <w:szCs w:val="24"/>
        </w:rPr>
        <w:t xml:space="preserve"> </w:t>
      </w:r>
      <w:r w:rsidRPr="009F117E">
        <w:rPr>
          <w:sz w:val="24"/>
          <w:szCs w:val="24"/>
        </w:rPr>
        <w:t xml:space="preserve">………………………………………………………………………… </w:t>
      </w:r>
    </w:p>
    <w:p w14:paraId="55BE2C89" w14:textId="77777777" w:rsidR="001708FE" w:rsidRPr="009F117E" w:rsidRDefault="001708FE" w:rsidP="001708FE">
      <w:pPr>
        <w:spacing w:line="276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9F117E">
        <w:rPr>
          <w:b/>
          <w:bCs/>
          <w:color w:val="4472C4" w:themeColor="accent1"/>
          <w:sz w:val="24"/>
          <w:szCs w:val="24"/>
          <w:u w:val="single"/>
        </w:rPr>
        <w:lastRenderedPageBreak/>
        <w:t>Dokument 5</w:t>
      </w:r>
    </w:p>
    <w:p w14:paraId="7BBF56F0" w14:textId="77777777" w:rsidR="001708FE" w:rsidRDefault="001708FE" w:rsidP="001708FE">
      <w:pPr>
        <w:spacing w:line="276" w:lineRule="auto"/>
        <w:rPr>
          <w:b/>
          <w:bCs/>
          <w:sz w:val="24"/>
          <w:szCs w:val="24"/>
        </w:rPr>
      </w:pPr>
    </w:p>
    <w:p w14:paraId="767726DA" w14:textId="77777777" w:rsidR="001708FE" w:rsidRDefault="001708FE" w:rsidP="001708FE">
      <w:pPr>
        <w:spacing w:line="276" w:lineRule="auto"/>
        <w:rPr>
          <w:sz w:val="24"/>
          <w:szCs w:val="24"/>
        </w:rPr>
      </w:pPr>
      <w:r w:rsidRPr="009F117E">
        <w:rPr>
          <w:b/>
          <w:bCs/>
          <w:sz w:val="24"/>
          <w:szCs w:val="24"/>
        </w:rPr>
        <w:t>Oświadczenie w przypadku niezdolności uczestnika do złożenia podpisu.</w:t>
      </w:r>
      <w:r w:rsidRPr="009F117E">
        <w:rPr>
          <w:sz w:val="24"/>
          <w:szCs w:val="24"/>
        </w:rPr>
        <w:t xml:space="preserve"> </w:t>
      </w:r>
    </w:p>
    <w:p w14:paraId="541A682A" w14:textId="77777777" w:rsidR="001708FE" w:rsidRDefault="001708FE" w:rsidP="001708FE">
      <w:pPr>
        <w:spacing w:line="276" w:lineRule="auto"/>
        <w:rPr>
          <w:sz w:val="24"/>
          <w:szCs w:val="24"/>
        </w:rPr>
      </w:pPr>
    </w:p>
    <w:p w14:paraId="141AED8D" w14:textId="77777777" w:rsidR="001708FE" w:rsidRDefault="001708FE" w:rsidP="001708FE">
      <w:pPr>
        <w:spacing w:line="276" w:lineRule="auto"/>
        <w:rPr>
          <w:sz w:val="24"/>
          <w:szCs w:val="24"/>
        </w:rPr>
      </w:pPr>
      <w:r w:rsidRPr="009F117E">
        <w:rPr>
          <w:sz w:val="24"/>
          <w:szCs w:val="24"/>
        </w:rPr>
        <w:t>Oświadczam, że (imię, nazwisko uczestnika) ............................................................................................................................................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  <w:r w:rsidRPr="009F117E">
        <w:rPr>
          <w:sz w:val="24"/>
          <w:szCs w:val="24"/>
        </w:rPr>
        <w:t xml:space="preserve"> jest niezdolny do złożenia podpisu. </w:t>
      </w:r>
    </w:p>
    <w:p w14:paraId="6817E8FA" w14:textId="77777777" w:rsidR="001708FE" w:rsidRDefault="001708FE" w:rsidP="001708FE">
      <w:pPr>
        <w:tabs>
          <w:tab w:val="left" w:pos="709"/>
        </w:tabs>
        <w:spacing w:line="276" w:lineRule="auto"/>
        <w:ind w:left="709" w:hanging="11"/>
        <w:jc w:val="both"/>
        <w:rPr>
          <w:sz w:val="24"/>
          <w:szCs w:val="24"/>
        </w:rPr>
      </w:pPr>
    </w:p>
    <w:p w14:paraId="7851A5D8" w14:textId="77777777" w:rsidR="001708FE" w:rsidRPr="009F117E" w:rsidRDefault="001708FE" w:rsidP="001708FE">
      <w:pPr>
        <w:tabs>
          <w:tab w:val="left" w:pos="709"/>
        </w:tabs>
        <w:spacing w:line="276" w:lineRule="auto"/>
        <w:ind w:left="709" w:hanging="11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Data: ……………….</w:t>
      </w:r>
    </w:p>
    <w:p w14:paraId="6F54464D" w14:textId="77777777" w:rsidR="001708FE" w:rsidRPr="009F117E" w:rsidRDefault="001708FE" w:rsidP="001708FE">
      <w:pPr>
        <w:tabs>
          <w:tab w:val="left" w:pos="895"/>
        </w:tabs>
        <w:spacing w:line="276" w:lineRule="auto"/>
        <w:ind w:left="709"/>
        <w:jc w:val="both"/>
        <w:rPr>
          <w:sz w:val="24"/>
          <w:szCs w:val="24"/>
        </w:rPr>
      </w:pPr>
      <w:r w:rsidRPr="009F117E">
        <w:rPr>
          <w:sz w:val="24"/>
          <w:szCs w:val="24"/>
        </w:rPr>
        <w:t>Podpis osoby upoważnionej:</w:t>
      </w:r>
      <w:r w:rsidRPr="009F117E">
        <w:rPr>
          <w:b/>
          <w:bCs/>
          <w:sz w:val="24"/>
          <w:szCs w:val="24"/>
        </w:rPr>
        <w:t xml:space="preserve"> </w:t>
      </w:r>
      <w:r w:rsidRPr="009F117E">
        <w:rPr>
          <w:sz w:val="24"/>
          <w:szCs w:val="24"/>
        </w:rPr>
        <w:t xml:space="preserve">………………………………………………………………………… </w:t>
      </w:r>
    </w:p>
    <w:p w14:paraId="0F19FB7A" w14:textId="77777777" w:rsidR="001708FE" w:rsidRPr="009F117E" w:rsidRDefault="001708FE" w:rsidP="001708FE">
      <w:pPr>
        <w:tabs>
          <w:tab w:val="left" w:pos="895"/>
        </w:tabs>
        <w:spacing w:line="276" w:lineRule="auto"/>
        <w:jc w:val="both"/>
        <w:rPr>
          <w:sz w:val="24"/>
          <w:szCs w:val="24"/>
        </w:rPr>
      </w:pPr>
    </w:p>
    <w:p w14:paraId="72D12267" w14:textId="77777777" w:rsidR="001708FE" w:rsidRDefault="001708FE" w:rsidP="001708FE"/>
    <w:p w14:paraId="66DF59C8" w14:textId="2A4F375E" w:rsidR="001708FE" w:rsidRDefault="001708FE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06B760" w14:textId="77777777" w:rsidR="001708FE" w:rsidRPr="009F117E" w:rsidRDefault="001708FE" w:rsidP="001708FE">
      <w:pPr>
        <w:spacing w:line="276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9F117E">
        <w:rPr>
          <w:b/>
          <w:bCs/>
          <w:color w:val="4472C4" w:themeColor="accent1"/>
          <w:sz w:val="24"/>
          <w:szCs w:val="24"/>
          <w:u w:val="single"/>
        </w:rPr>
        <w:lastRenderedPageBreak/>
        <w:t xml:space="preserve">Dokument </w:t>
      </w:r>
      <w:r>
        <w:rPr>
          <w:b/>
          <w:bCs/>
          <w:color w:val="4472C4" w:themeColor="accent1"/>
          <w:sz w:val="24"/>
          <w:szCs w:val="24"/>
          <w:u w:val="single"/>
        </w:rPr>
        <w:t>6</w:t>
      </w:r>
    </w:p>
    <w:p w14:paraId="2AB5C07B" w14:textId="77777777" w:rsidR="001708FE" w:rsidRDefault="001708FE" w:rsidP="001708FE">
      <w:pPr>
        <w:spacing w:line="276" w:lineRule="auto"/>
      </w:pPr>
      <w:r>
        <w:rPr>
          <w:b/>
          <w:bCs/>
          <w:sz w:val="24"/>
          <w:szCs w:val="24"/>
        </w:rPr>
        <w:t>Informacja o przetwarzaniu danych osobowych (</w:t>
      </w:r>
      <w:r w:rsidRPr="00A86041">
        <w:rPr>
          <w:b/>
          <w:bCs/>
          <w:sz w:val="24"/>
          <w:szCs w:val="24"/>
        </w:rPr>
        <w:t>§ 9</w:t>
      </w:r>
      <w:r>
        <w:rPr>
          <w:b/>
          <w:bCs/>
          <w:sz w:val="24"/>
          <w:szCs w:val="24"/>
        </w:rPr>
        <w:t xml:space="preserve"> Regulaminu Konkursu)</w:t>
      </w:r>
      <w:r w:rsidRPr="00A86041">
        <w:rPr>
          <w:b/>
          <w:bCs/>
          <w:sz w:val="24"/>
          <w:szCs w:val="24"/>
        </w:rPr>
        <w:t xml:space="preserve"> </w:t>
      </w:r>
    </w:p>
    <w:p w14:paraId="19A60A06" w14:textId="77777777" w:rsidR="001708FE" w:rsidRPr="002F29AA" w:rsidRDefault="001708FE" w:rsidP="001708FE">
      <w:pPr>
        <w:pStyle w:val="Tekstpodstawowy"/>
        <w:numPr>
          <w:ilvl w:val="0"/>
          <w:numId w:val="3"/>
        </w:numPr>
        <w:spacing w:line="276" w:lineRule="auto"/>
        <w:ind w:left="425" w:hanging="357"/>
        <w:jc w:val="both"/>
        <w:rPr>
          <w:rFonts w:asciiTheme="minorHAnsi" w:hAnsiTheme="minorHAnsi" w:cstheme="minorHAnsi"/>
          <w:bCs/>
        </w:rPr>
      </w:pPr>
      <w:r w:rsidRPr="002F29AA">
        <w:rPr>
          <w:rFonts w:asciiTheme="minorHAnsi" w:hAnsiTheme="minorHAnsi" w:cstheme="minorHAnsi"/>
          <w:bCs/>
        </w:rPr>
        <w:t>Administratorem danych osobowych uczestników Konkursu,</w:t>
      </w:r>
      <w:r>
        <w:rPr>
          <w:rFonts w:asciiTheme="minorHAnsi" w:hAnsiTheme="minorHAnsi" w:cstheme="minorHAnsi"/>
          <w:bCs/>
        </w:rPr>
        <w:t xml:space="preserve"> ich opiekunów prawnych,</w:t>
      </w:r>
      <w:r w:rsidRPr="002F29AA">
        <w:rPr>
          <w:rFonts w:asciiTheme="minorHAnsi" w:hAnsiTheme="minorHAnsi" w:cstheme="minorHAnsi"/>
          <w:bCs/>
        </w:rPr>
        <w:t xml:space="preserve"> a</w:t>
      </w:r>
      <w:r>
        <w:rPr>
          <w:rFonts w:asciiTheme="minorHAnsi" w:hAnsiTheme="minorHAnsi" w:cstheme="minorHAnsi"/>
          <w:bCs/>
        </w:rPr>
        <w:t> </w:t>
      </w:r>
      <w:r w:rsidRPr="002F29AA">
        <w:rPr>
          <w:rFonts w:asciiTheme="minorHAnsi" w:hAnsiTheme="minorHAnsi" w:cstheme="minorHAnsi"/>
          <w:bCs/>
        </w:rPr>
        <w:t xml:space="preserve">także osób zgłaszających i reprezentujących instytucję zgłaszającą jest Organizator Konkursu (dalej także „Administrator”). </w:t>
      </w:r>
    </w:p>
    <w:p w14:paraId="11DB4BC5" w14:textId="77777777" w:rsidR="001708FE" w:rsidRPr="002F29AA" w:rsidRDefault="001708FE" w:rsidP="001708FE">
      <w:pPr>
        <w:pStyle w:val="Tekstpodstawowy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bCs/>
        </w:rPr>
      </w:pPr>
      <w:r w:rsidRPr="002F29AA">
        <w:rPr>
          <w:rFonts w:asciiTheme="minorHAnsi" w:hAnsiTheme="minorHAnsi" w:cstheme="minorHAnsi"/>
          <w:bCs/>
        </w:rPr>
        <w:t>Kontakt z Administratorem możliwy jest w następujących formach:</w:t>
      </w:r>
    </w:p>
    <w:p w14:paraId="24F671E6" w14:textId="77777777" w:rsidR="001708FE" w:rsidRPr="002F29AA" w:rsidRDefault="001708FE" w:rsidP="001708FE">
      <w:pPr>
        <w:pStyle w:val="Tekstpodstawowy"/>
        <w:numPr>
          <w:ilvl w:val="0"/>
          <w:numId w:val="4"/>
        </w:numPr>
        <w:spacing w:line="276" w:lineRule="auto"/>
        <w:ind w:left="1276" w:hanging="357"/>
        <w:rPr>
          <w:rFonts w:asciiTheme="minorHAnsi" w:hAnsiTheme="minorHAnsi" w:cstheme="minorHAnsi"/>
          <w:bCs/>
        </w:rPr>
      </w:pPr>
      <w:r w:rsidRPr="002F29AA">
        <w:rPr>
          <w:rFonts w:asciiTheme="minorHAnsi" w:hAnsiTheme="minorHAnsi" w:cstheme="minorHAnsi"/>
          <w:bCs/>
        </w:rPr>
        <w:t xml:space="preserve">Listownie lub osobiście pod adresem </w:t>
      </w:r>
      <w:r w:rsidRPr="002F29AA">
        <w:rPr>
          <w:rFonts w:asciiTheme="minorHAnsi" w:hAnsiTheme="minorHAnsi" w:cstheme="minorHAnsi"/>
        </w:rPr>
        <w:t xml:space="preserve">al. Marszałka Edwarda Śmigłego-Rydza 24/26, 93-281 </w:t>
      </w:r>
      <w:r>
        <w:rPr>
          <w:rFonts w:asciiTheme="minorHAnsi" w:hAnsiTheme="minorHAnsi" w:cstheme="minorHAnsi"/>
        </w:rPr>
        <w:t>Łódź,</w:t>
      </w:r>
    </w:p>
    <w:p w14:paraId="1D7C5A46" w14:textId="77777777" w:rsidR="001708FE" w:rsidRPr="002F29AA" w:rsidRDefault="001708FE" w:rsidP="001708FE">
      <w:pPr>
        <w:pStyle w:val="Tekstpodstawowy"/>
        <w:numPr>
          <w:ilvl w:val="0"/>
          <w:numId w:val="4"/>
        </w:numPr>
        <w:spacing w:line="276" w:lineRule="auto"/>
        <w:ind w:left="1276" w:hanging="357"/>
        <w:rPr>
          <w:rFonts w:asciiTheme="minorHAnsi" w:hAnsiTheme="minorHAnsi" w:cstheme="minorHAnsi"/>
          <w:bCs/>
        </w:rPr>
      </w:pPr>
      <w:r w:rsidRPr="002F29AA">
        <w:rPr>
          <w:rFonts w:asciiTheme="minorHAnsi" w:hAnsiTheme="minorHAnsi" w:cstheme="minorHAnsi"/>
        </w:rPr>
        <w:t xml:space="preserve">Poprzez wysłanie wiadomości e-mail na adres:  </w:t>
      </w:r>
      <w:hyperlink r:id="rId5" w:history="1">
        <w:r w:rsidRPr="002F29AA">
          <w:rPr>
            <w:rStyle w:val="Hipercze"/>
            <w:rFonts w:asciiTheme="minorHAnsi" w:hAnsiTheme="minorHAnsi" w:cstheme="minorHAnsi"/>
          </w:rPr>
          <w:t>festiwal@integracjajp2.pl</w:t>
        </w:r>
      </w:hyperlink>
      <w:r w:rsidRPr="002F29AA">
        <w:rPr>
          <w:rFonts w:asciiTheme="minorHAnsi" w:hAnsiTheme="minorHAnsi" w:cstheme="minorHAnsi"/>
        </w:rPr>
        <w:t xml:space="preserve"> </w:t>
      </w:r>
    </w:p>
    <w:p w14:paraId="46A0017A" w14:textId="77777777" w:rsidR="001708FE" w:rsidRPr="002F29AA" w:rsidRDefault="001708FE" w:rsidP="001708FE">
      <w:pPr>
        <w:pStyle w:val="Tekstpodstawowy"/>
        <w:numPr>
          <w:ilvl w:val="0"/>
          <w:numId w:val="4"/>
        </w:numPr>
        <w:spacing w:line="276" w:lineRule="auto"/>
        <w:ind w:left="1276" w:hanging="357"/>
        <w:rPr>
          <w:rFonts w:asciiTheme="minorHAnsi" w:hAnsiTheme="minorHAnsi" w:cstheme="minorHAnsi"/>
        </w:rPr>
      </w:pPr>
      <w:r w:rsidRPr="002F29AA">
        <w:rPr>
          <w:rFonts w:asciiTheme="minorHAnsi" w:hAnsiTheme="minorHAnsi" w:cstheme="minorHAnsi"/>
        </w:rPr>
        <w:t>Telefonicznie pod numerem tel. 794 168</w:t>
      </w:r>
      <w:r>
        <w:rPr>
          <w:rFonts w:asciiTheme="minorHAnsi" w:hAnsiTheme="minorHAnsi" w:cstheme="minorHAnsi"/>
        </w:rPr>
        <w:t> </w:t>
      </w:r>
      <w:r w:rsidRPr="002F29AA">
        <w:rPr>
          <w:rFonts w:asciiTheme="minorHAnsi" w:hAnsiTheme="minorHAnsi" w:cstheme="minorHAnsi"/>
        </w:rPr>
        <w:t>628</w:t>
      </w:r>
      <w:r>
        <w:rPr>
          <w:rFonts w:asciiTheme="minorHAnsi" w:hAnsiTheme="minorHAnsi" w:cstheme="minorHAnsi"/>
        </w:rPr>
        <w:t>.</w:t>
      </w:r>
    </w:p>
    <w:p w14:paraId="03657B31" w14:textId="77777777" w:rsidR="001708FE" w:rsidRDefault="001708FE" w:rsidP="001708FE">
      <w:pPr>
        <w:pStyle w:val="fr-tag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2F29AA">
        <w:rPr>
          <w:rFonts w:asciiTheme="minorHAnsi" w:hAnsiTheme="minorHAnsi" w:cstheme="minorHAnsi"/>
          <w:bCs/>
        </w:rPr>
        <w:t xml:space="preserve">Przetwarzanie danych osobowych w związku z organizacją Konkursu odbywa się zgodnie z przepisami o ochronie danych osobowych, w tym w szczególności zgodnie z przepisami </w:t>
      </w:r>
      <w:r w:rsidRPr="002F29AA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</w:t>
      </w:r>
      <w:r>
        <w:rPr>
          <w:rFonts w:asciiTheme="minorHAnsi" w:hAnsiTheme="minorHAnsi" w:cstheme="minorHAnsi"/>
        </w:rPr>
        <w:t> </w:t>
      </w:r>
      <w:r w:rsidRPr="002F29AA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2F29AA">
        <w:rPr>
          <w:rFonts w:asciiTheme="minorHAnsi" w:hAnsiTheme="minorHAnsi" w:cstheme="minorHAnsi"/>
        </w:rPr>
        <w:t>sprawie swobodnego przepływu takich danych oraz uchylenia dyrektywy 95/46/WE (dalej „RODO”)</w:t>
      </w:r>
      <w:r>
        <w:rPr>
          <w:rFonts w:asciiTheme="minorHAnsi" w:hAnsiTheme="minorHAnsi" w:cstheme="minorHAnsi"/>
        </w:rPr>
        <w:t>.</w:t>
      </w:r>
    </w:p>
    <w:p w14:paraId="6733C06B" w14:textId="77777777" w:rsidR="001708FE" w:rsidRPr="009C562F" w:rsidRDefault="001708FE" w:rsidP="001708FE">
      <w:pPr>
        <w:pStyle w:val="fr-tag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 przetwarza dane osobowe uczestników Konkursu, ich opiekunów prawnych, osób zgłaszających lub reprezentujących instytucje zgłaszające w celu zakwalifikowania uczestnika do Konkursu i przeprowadzenia Konkursu na zasadach określonych w Regulaminie, w celu </w:t>
      </w:r>
      <w:r w:rsidRPr="009C562F">
        <w:rPr>
          <w:rFonts w:asciiTheme="minorHAnsi" w:hAnsiTheme="minorHAnsi" w:cstheme="minorHAnsi"/>
        </w:rPr>
        <w:t>promocji Konkursu</w:t>
      </w:r>
      <w:r>
        <w:rPr>
          <w:rFonts w:asciiTheme="minorHAnsi" w:hAnsiTheme="minorHAnsi" w:cstheme="minorHAnsi"/>
        </w:rPr>
        <w:t xml:space="preserve"> i działalności Organizatora</w:t>
      </w:r>
      <w:r w:rsidRPr="009C562F">
        <w:rPr>
          <w:rFonts w:asciiTheme="minorHAnsi" w:hAnsiTheme="minorHAnsi" w:cstheme="minorHAnsi"/>
        </w:rPr>
        <w:t>, publikacji informacji o laureatach Konkursu oraz ich prac</w:t>
      </w:r>
      <w:r>
        <w:rPr>
          <w:rFonts w:asciiTheme="minorHAnsi" w:hAnsiTheme="minorHAnsi" w:cstheme="minorHAnsi"/>
        </w:rPr>
        <w:t xml:space="preserve"> oraz w celach archiwizacyjnych  i zapewnienia rozliczalności wymaganej przez RODO. </w:t>
      </w:r>
    </w:p>
    <w:p w14:paraId="4769BCDC" w14:textId="77777777" w:rsidR="001708FE" w:rsidRDefault="001708FE" w:rsidP="001708FE">
      <w:pPr>
        <w:pStyle w:val="fr-tag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przetwarzane są w zakresie wynikającym z Regulaminu oraz z formularza zgłoszeniowego dostępnego na stronach internetowych wskazanych w par. 3 ust. 1 lit. a) Regulaminu, tj.:</w:t>
      </w:r>
    </w:p>
    <w:p w14:paraId="3E7F24A8" w14:textId="77777777" w:rsidR="001708FE" w:rsidRDefault="001708FE" w:rsidP="001708FE">
      <w:pPr>
        <w:pStyle w:val="fr-tag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276" w:hanging="283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Odnośnie osoby reprezentującej: imię, nazwisko, stanowisko w danej instytucji zgłaszającej, numer telefonu, adres e-mail,</w:t>
      </w:r>
    </w:p>
    <w:p w14:paraId="2EAE079D" w14:textId="77777777" w:rsidR="001708FE" w:rsidRDefault="001708FE" w:rsidP="001708FE">
      <w:pPr>
        <w:pStyle w:val="fr-tag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276" w:hanging="283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Odnośnie uczestnika: imię, nazwisko, informacje o uczestniku – zainteresowania, marzenia, sposób spędzania wolnego czasu, data urodzenia,</w:t>
      </w:r>
    </w:p>
    <w:p w14:paraId="6566EFEB" w14:textId="77777777" w:rsidR="001708FE" w:rsidRDefault="001708FE" w:rsidP="001708FE">
      <w:pPr>
        <w:pStyle w:val="fr-tag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276" w:hanging="283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Odnośnie przedstawicieli ustawowych: imię, nazwisko, adres e-mail, numer telefonu,</w:t>
      </w:r>
    </w:p>
    <w:p w14:paraId="390EFB10" w14:textId="77777777" w:rsidR="001708FE" w:rsidRDefault="001708FE" w:rsidP="001708FE">
      <w:pPr>
        <w:pStyle w:val="fr-tag"/>
        <w:shd w:val="clear" w:color="auto" w:fill="FFFFFF"/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także w zakresie, w jakim uczestnik sam dostarczy dane w związku z udziałem w Konkursie oraz w zakresie wizerunku w ramach udzielonej Organizatorowi zgody. </w:t>
      </w:r>
    </w:p>
    <w:p w14:paraId="0EC275D9" w14:textId="77777777" w:rsidR="001708FE" w:rsidRDefault="001708FE" w:rsidP="001708FE">
      <w:pPr>
        <w:pStyle w:val="fr-tag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</w:p>
    <w:p w14:paraId="552FC1EC" w14:textId="77777777" w:rsidR="001708FE" w:rsidRDefault="001708FE" w:rsidP="001708FE">
      <w:pPr>
        <w:pStyle w:val="fr-tag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Podstawą przetwarzania danych uczestnika konkursu jest art. 6 ust. 1 lit. a RODO, tj. zgoda na przetwarzanie danych na potrzeby organizacji i przeprowadzenia Konkursu oraz publikacji informacji o laureatach. Zgoda może być wycofana w każdym czasie, jednak jej wycofanie nie wpływa na przetwarzanie dokonane na podstawie zgody przed jej cofnięciem. </w:t>
      </w:r>
    </w:p>
    <w:p w14:paraId="242F6E80" w14:textId="77777777" w:rsidR="001708FE" w:rsidRDefault="001708FE" w:rsidP="001708FE">
      <w:pPr>
        <w:pStyle w:val="fr-tag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Podstawą przetwarzania danych osób wskazanych w ust. 1 niniejszego paragrafu jest także uzasadniony interes Organizatora, polegający na przeprowadzeniu Konkursu, </w:t>
      </w:r>
      <w:r>
        <w:rPr>
          <w:rFonts w:asciiTheme="minorHAnsi" w:hAnsiTheme="minorHAnsi" w:cstheme="minorHAnsi"/>
        </w:rPr>
        <w:lastRenderedPageBreak/>
        <w:t xml:space="preserve">zapewnieniu odpowiedniej organizacji i przebiegu wydarzenia, odpowiednim udokumentowaniu i relacjonowaniu wydarzenia. </w:t>
      </w:r>
    </w:p>
    <w:p w14:paraId="4AAEF054" w14:textId="77777777" w:rsidR="001708FE" w:rsidRDefault="001708FE" w:rsidP="001708FE">
      <w:pPr>
        <w:pStyle w:val="fr-tag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Podstawą przetwarzania danych w postaci wizerunku jest zgoda udzielona na jego wykorzystanie. </w:t>
      </w:r>
    </w:p>
    <w:p w14:paraId="34469976" w14:textId="77777777" w:rsidR="001708FE" w:rsidRDefault="001708FE" w:rsidP="001708FE">
      <w:pPr>
        <w:pStyle w:val="fr-tag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Każdej osobie, której dane dotyczą, a której dane przetwarzane są w związku z Konkursem, przysługuje prawo do:</w:t>
      </w:r>
    </w:p>
    <w:p w14:paraId="137A20A2" w14:textId="77777777" w:rsidR="001708FE" w:rsidRPr="00005FA8" w:rsidRDefault="001708FE" w:rsidP="001708FE">
      <w:pPr>
        <w:pStyle w:val="fr-tag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 w:rsidRPr="00005FA8">
        <w:rPr>
          <w:rFonts w:asciiTheme="minorHAnsi" w:hAnsiTheme="minorHAnsi" w:cstheme="minorHAnsi"/>
        </w:rPr>
        <w:t>Dostępu do danych oraz otrzymania ich kopii,</w:t>
      </w:r>
    </w:p>
    <w:p w14:paraId="4F429562" w14:textId="77777777" w:rsidR="001708FE" w:rsidRPr="00005FA8" w:rsidRDefault="001708FE" w:rsidP="001708FE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5FA8">
        <w:rPr>
          <w:rFonts w:asciiTheme="minorHAnsi" w:hAnsiTheme="minorHAnsi" w:cstheme="minorHAnsi"/>
          <w:bCs/>
          <w:sz w:val="24"/>
          <w:szCs w:val="24"/>
        </w:rPr>
        <w:t>sprostowania danych osobowych,</w:t>
      </w:r>
    </w:p>
    <w:p w14:paraId="4869A2B9" w14:textId="77777777" w:rsidR="001708FE" w:rsidRPr="00005FA8" w:rsidRDefault="001708FE" w:rsidP="001708FE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5FA8">
        <w:rPr>
          <w:rFonts w:asciiTheme="minorHAnsi" w:hAnsiTheme="minorHAnsi" w:cstheme="minorHAnsi"/>
          <w:bCs/>
          <w:sz w:val="24"/>
          <w:szCs w:val="24"/>
        </w:rPr>
        <w:t>żądania usunięcia danych osobowych, w sytuacjach przewidzianych przez RODO,</w:t>
      </w:r>
    </w:p>
    <w:p w14:paraId="1794700C" w14:textId="77777777" w:rsidR="001708FE" w:rsidRDefault="001708FE" w:rsidP="001708FE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5FA8">
        <w:rPr>
          <w:rFonts w:asciiTheme="minorHAnsi" w:hAnsiTheme="minorHAnsi" w:cstheme="minorHAnsi"/>
          <w:bCs/>
          <w:sz w:val="24"/>
          <w:szCs w:val="24"/>
        </w:rPr>
        <w:t>ograniczenia przetwarzania, w zakresie określonym w RODO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349B31DC" w14:textId="77777777" w:rsidR="001708FE" w:rsidRPr="00005FA8" w:rsidRDefault="001708FE" w:rsidP="001708FE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5FA8">
        <w:rPr>
          <w:rFonts w:asciiTheme="minorHAnsi" w:hAnsiTheme="minorHAnsi" w:cstheme="minorHAnsi"/>
          <w:bCs/>
          <w:sz w:val="24"/>
          <w:szCs w:val="24"/>
        </w:rPr>
        <w:t>wniesienia sprzeciwu wobec przetwarzania danych</w:t>
      </w:r>
      <w:r>
        <w:rPr>
          <w:rFonts w:asciiTheme="minorHAnsi" w:hAnsiTheme="minorHAnsi" w:cstheme="minorHAnsi"/>
          <w:bCs/>
          <w:sz w:val="24"/>
          <w:szCs w:val="24"/>
        </w:rPr>
        <w:t xml:space="preserve"> na zasadach określonych w RODO</w:t>
      </w:r>
      <w:r w:rsidRPr="00005FA8">
        <w:rPr>
          <w:rFonts w:asciiTheme="minorHAnsi" w:hAnsiTheme="minorHAnsi" w:cstheme="minorHAnsi"/>
          <w:bCs/>
          <w:sz w:val="24"/>
          <w:szCs w:val="24"/>
        </w:rPr>
        <w:t xml:space="preserve">, w przypadku gdy </w:t>
      </w:r>
      <w:r>
        <w:rPr>
          <w:rFonts w:asciiTheme="minorHAnsi" w:hAnsiTheme="minorHAnsi" w:cstheme="minorHAnsi"/>
          <w:bCs/>
          <w:sz w:val="24"/>
          <w:szCs w:val="24"/>
        </w:rPr>
        <w:t>Administrator przetwarza dane w uzasadnionym interesie,</w:t>
      </w:r>
    </w:p>
    <w:p w14:paraId="40D492EC" w14:textId="77777777" w:rsidR="001708FE" w:rsidRDefault="001708FE" w:rsidP="001708FE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wniesienia</w:t>
      </w:r>
      <w:r w:rsidRPr="00005FA8">
        <w:rPr>
          <w:rFonts w:asciiTheme="minorHAnsi" w:hAnsiTheme="minorHAnsi" w:cstheme="minorHAnsi"/>
          <w:bCs/>
          <w:sz w:val="24"/>
          <w:szCs w:val="24"/>
        </w:rPr>
        <w:t xml:space="preserve"> skargi do Prezesa UODO (na adres Urzędu Ochrony Danych Osobowych,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A1894">
        <w:rPr>
          <w:rFonts w:asciiTheme="minorHAnsi" w:hAnsiTheme="minorHAnsi" w:cstheme="minorHAnsi"/>
          <w:bCs/>
          <w:sz w:val="24"/>
          <w:szCs w:val="24"/>
        </w:rPr>
        <w:t>ul. Stawki 2, 00-193 Warszawa).</w:t>
      </w:r>
    </w:p>
    <w:p w14:paraId="361544F2" w14:textId="77777777" w:rsidR="001708FE" w:rsidRDefault="001708FE" w:rsidP="001708F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Podanie danych osób, wskazanych w ust. 1 niniejszego paragrafu jest dobrowolne, ale niezbędne do skutecznego zgłoszenia do udziału w Konkursie. </w:t>
      </w:r>
    </w:p>
    <w:p w14:paraId="6902D041" w14:textId="77777777" w:rsidR="001708FE" w:rsidRDefault="001708FE" w:rsidP="001708F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Organizator przetwarza dane osobowe do czasu odwołania zgody lub do czasu przeprowadzenia, rozstrzygnięcia Konkursu oraz udokumentowania jego przeprowadzenia, informowania o laureatach Konkursu w zakresie, w jakim pozwala na to zgoda udzielona przy zgłoszeniu do konkursu oraz do czasu przedawnienie ewentualnych roszczeń.</w:t>
      </w:r>
    </w:p>
    <w:p w14:paraId="2BFC2D60" w14:textId="77777777" w:rsidR="001708FE" w:rsidRDefault="001708FE" w:rsidP="001708F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Organizator nie prowadzi przetwarzania zautomatyzowanego, w tym profilowania rozumieniu RODO. </w:t>
      </w:r>
    </w:p>
    <w:p w14:paraId="04D5FC66" w14:textId="66FF3FB6" w:rsidR="001708FE" w:rsidRPr="00CD6B98" w:rsidRDefault="001708FE" w:rsidP="001708F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związku z organizacją Konkursu dane mogą być przekazywane podmiotom przetwarzającym, w tym podmiotom świadczącym usługi hostingu strony internetowej, mogą być także udostępniane zgodnie z Regulaminem i udzielonymi zgodami w związku z informowaniem o Konkursie i publikacją relacji z wydarzenia. </w:t>
      </w:r>
    </w:p>
    <w:sectPr w:rsidR="001708FE" w:rsidRPr="00CD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30A"/>
    <w:multiLevelType w:val="hybridMultilevel"/>
    <w:tmpl w:val="61347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247C"/>
    <w:multiLevelType w:val="hybridMultilevel"/>
    <w:tmpl w:val="104EF2D6"/>
    <w:lvl w:ilvl="0" w:tplc="6EC85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84975"/>
    <w:multiLevelType w:val="hybridMultilevel"/>
    <w:tmpl w:val="290ABFCC"/>
    <w:lvl w:ilvl="0" w:tplc="65CCCFD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B0E02"/>
    <w:multiLevelType w:val="hybridMultilevel"/>
    <w:tmpl w:val="4EC8BD78"/>
    <w:lvl w:ilvl="0" w:tplc="01AA4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44729"/>
    <w:multiLevelType w:val="hybridMultilevel"/>
    <w:tmpl w:val="B874EFEC"/>
    <w:lvl w:ilvl="0" w:tplc="17A69C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9080262"/>
    <w:multiLevelType w:val="hybridMultilevel"/>
    <w:tmpl w:val="4F26CC02"/>
    <w:lvl w:ilvl="0" w:tplc="4D5C4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7448083">
    <w:abstractNumId w:val="0"/>
  </w:num>
  <w:num w:numId="2" w16cid:durableId="633290353">
    <w:abstractNumId w:val="2"/>
  </w:num>
  <w:num w:numId="3" w16cid:durableId="1308434331">
    <w:abstractNumId w:val="3"/>
  </w:num>
  <w:num w:numId="4" w16cid:durableId="1049301803">
    <w:abstractNumId w:val="4"/>
  </w:num>
  <w:num w:numId="5" w16cid:durableId="228155953">
    <w:abstractNumId w:val="1"/>
  </w:num>
  <w:num w:numId="6" w16cid:durableId="1159660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58"/>
    <w:rsid w:val="001708FE"/>
    <w:rsid w:val="00173358"/>
    <w:rsid w:val="00CD6B98"/>
    <w:rsid w:val="00F22AA9"/>
    <w:rsid w:val="00F4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EC4F"/>
  <w15:chartTrackingRefBased/>
  <w15:docId w15:val="{76FDC69D-46B9-4C98-AE17-F8D601E1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73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8F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708F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8FE"/>
    <w:rPr>
      <w:rFonts w:ascii="Calibri" w:eastAsia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08FE"/>
    <w:rPr>
      <w:color w:val="0563C1" w:themeColor="hyperlink"/>
      <w:u w:val="single"/>
    </w:rPr>
  </w:style>
  <w:style w:type="paragraph" w:customStyle="1" w:styleId="fr-tag">
    <w:name w:val="fr-tag"/>
    <w:basedOn w:val="Normalny"/>
    <w:rsid w:val="001708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wal@integracjajp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1299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 - Nowakowska</dc:creator>
  <cp:keywords/>
  <dc:description/>
  <cp:lastModifiedBy>Arek</cp:lastModifiedBy>
  <cp:revision>3</cp:revision>
  <dcterms:created xsi:type="dcterms:W3CDTF">2022-09-08T18:51:00Z</dcterms:created>
  <dcterms:modified xsi:type="dcterms:W3CDTF">2022-09-19T15:31:00Z</dcterms:modified>
</cp:coreProperties>
</file>